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6" w:rsidRDefault="009450C6" w:rsidP="0074524A">
      <w:pPr>
        <w:jc w:val="both"/>
      </w:pPr>
    </w:p>
    <w:p w:rsidR="009450C6" w:rsidRDefault="00C8478B" w:rsidP="0074524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C6" w:rsidRDefault="009450C6" w:rsidP="0074524A"/>
    <w:p w:rsidR="009450C6" w:rsidRDefault="009450C6" w:rsidP="0074524A">
      <w:pPr>
        <w:jc w:val="center"/>
        <w:rPr>
          <w:b/>
        </w:rPr>
      </w:pPr>
    </w:p>
    <w:p w:rsidR="009450C6" w:rsidRDefault="009450C6" w:rsidP="0074524A">
      <w:pPr>
        <w:jc w:val="center"/>
        <w:rPr>
          <w:b/>
        </w:rPr>
      </w:pPr>
    </w:p>
    <w:p w:rsidR="009450C6" w:rsidRDefault="009450C6" w:rsidP="0074524A">
      <w:pPr>
        <w:jc w:val="center"/>
      </w:pPr>
    </w:p>
    <w:p w:rsidR="009450C6" w:rsidRDefault="009450C6" w:rsidP="0074524A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</w:t>
      </w:r>
      <w:bookmarkStart w:id="0" w:name="_GoBack"/>
      <w:bookmarkEnd w:id="0"/>
      <w:r>
        <w:rPr>
          <w:rFonts w:ascii="Georgia" w:hAnsi="Georgia"/>
          <w:sz w:val="36"/>
          <w:szCs w:val="36"/>
        </w:rPr>
        <w:t>ЕРКАСЬКА РАЙОННА РАДА</w:t>
      </w:r>
    </w:p>
    <w:p w:rsidR="009450C6" w:rsidRDefault="009450C6" w:rsidP="0074524A">
      <w:pPr>
        <w:pStyle w:val="1"/>
        <w:jc w:val="center"/>
        <w:rPr>
          <w:rFonts w:ascii="Georgia" w:hAnsi="Georgia"/>
        </w:rPr>
      </w:pPr>
    </w:p>
    <w:p w:rsidR="009450C6" w:rsidRPr="00C675C7" w:rsidRDefault="009450C6" w:rsidP="0074524A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9450C6" w:rsidRDefault="009450C6" w:rsidP="0074524A"/>
    <w:p w:rsidR="009450C6" w:rsidRDefault="009450C6" w:rsidP="0074524A"/>
    <w:p w:rsidR="009450C6" w:rsidRPr="005B0BA6" w:rsidRDefault="009450C6" w:rsidP="0074524A">
      <w:r>
        <w:t>27.09.2022</w:t>
      </w:r>
      <w:r w:rsidRPr="00551F45">
        <w:t xml:space="preserve"> </w:t>
      </w:r>
      <w:r>
        <w:t>№21-7/VІ</w:t>
      </w:r>
      <w:r>
        <w:rPr>
          <w:lang w:val="en-US"/>
        </w:rPr>
        <w:t>I</w:t>
      </w:r>
      <w:r>
        <w:t>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0C6" w:rsidRDefault="009450C6" w:rsidP="0074524A"/>
    <w:p w:rsidR="009450C6" w:rsidRDefault="009450C6" w:rsidP="0074524A">
      <w:r>
        <w:t xml:space="preserve">Про дострокове припинення </w:t>
      </w:r>
    </w:p>
    <w:p w:rsidR="009450C6" w:rsidRDefault="009450C6" w:rsidP="0074524A">
      <w:r>
        <w:t>повноважень депутата Черкаської</w:t>
      </w:r>
    </w:p>
    <w:p w:rsidR="009450C6" w:rsidRDefault="009450C6" w:rsidP="0074524A">
      <w:r>
        <w:t xml:space="preserve">районної ради VIIІ скликання </w:t>
      </w:r>
    </w:p>
    <w:p w:rsidR="009450C6" w:rsidRPr="00E7765F" w:rsidRDefault="009450C6" w:rsidP="0074524A">
      <w:r>
        <w:t>СУХЕНКО А.В.</w:t>
      </w:r>
    </w:p>
    <w:p w:rsidR="009450C6" w:rsidRDefault="009450C6" w:rsidP="0074524A"/>
    <w:p w:rsidR="009450C6" w:rsidRDefault="009450C6" w:rsidP="0074524A">
      <w:pPr>
        <w:jc w:val="both"/>
      </w:pPr>
    </w:p>
    <w:p w:rsidR="009450C6" w:rsidRPr="003520A0" w:rsidRDefault="009450C6" w:rsidP="0074524A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>
        <w:t xml:space="preserve">СУХЕНКО А.В. від 27.07.2022 щодо складення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9450C6" w:rsidRDefault="009450C6" w:rsidP="0074524A">
      <w:pPr>
        <w:jc w:val="both"/>
      </w:pPr>
      <w:r>
        <w:t>ВИРІШИЛА:</w:t>
      </w:r>
    </w:p>
    <w:p w:rsidR="009450C6" w:rsidRPr="00660042" w:rsidRDefault="009450C6" w:rsidP="00660042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 xml:space="preserve">СУХЕНКО Анни Вікторівни, обраної </w:t>
      </w:r>
      <w:r w:rsidRPr="00660042">
        <w:t xml:space="preserve">в єдиному багатомандатному виборчому окрузі від ПОЛІТИЧНОЇ ПАРТІЇ "ЄВРОПЕЙСЬКА СОЛІДАРНІСТЬ". </w:t>
      </w:r>
    </w:p>
    <w:p w:rsidR="009450C6" w:rsidRPr="00660042" w:rsidRDefault="009450C6" w:rsidP="0074524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9450C6" w:rsidRPr="00EE32F1" w:rsidRDefault="009450C6" w:rsidP="0074524A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9450C6" w:rsidRDefault="009450C6" w:rsidP="0074524A">
      <w:pPr>
        <w:jc w:val="both"/>
      </w:pPr>
    </w:p>
    <w:p w:rsidR="009450C6" w:rsidRDefault="009450C6" w:rsidP="0074524A">
      <w:pPr>
        <w:jc w:val="both"/>
      </w:pPr>
    </w:p>
    <w:p w:rsidR="009450C6" w:rsidRDefault="009450C6" w:rsidP="0074524A">
      <w:pPr>
        <w:jc w:val="both"/>
      </w:pPr>
    </w:p>
    <w:p w:rsidR="009450C6" w:rsidRDefault="009450C6" w:rsidP="0074524A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9450C6" w:rsidRDefault="009450C6" w:rsidP="0074524A"/>
    <w:p w:rsidR="009450C6" w:rsidRDefault="009450C6" w:rsidP="0074524A"/>
    <w:p w:rsidR="009450C6" w:rsidRDefault="009450C6"/>
    <w:sectPr w:rsidR="009450C6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A"/>
    <w:rsid w:val="00055BBC"/>
    <w:rsid w:val="000C2D5E"/>
    <w:rsid w:val="00271228"/>
    <w:rsid w:val="002E4942"/>
    <w:rsid w:val="003520A0"/>
    <w:rsid w:val="0036095A"/>
    <w:rsid w:val="00551F45"/>
    <w:rsid w:val="005B0BA6"/>
    <w:rsid w:val="005F595D"/>
    <w:rsid w:val="00660042"/>
    <w:rsid w:val="00661F4C"/>
    <w:rsid w:val="006F11C8"/>
    <w:rsid w:val="00721EFD"/>
    <w:rsid w:val="0074524A"/>
    <w:rsid w:val="007C2813"/>
    <w:rsid w:val="00912A66"/>
    <w:rsid w:val="009450C6"/>
    <w:rsid w:val="00A97E77"/>
    <w:rsid w:val="00C33278"/>
    <w:rsid w:val="00C675C7"/>
    <w:rsid w:val="00C8478B"/>
    <w:rsid w:val="00D17584"/>
    <w:rsid w:val="00DD3CA0"/>
    <w:rsid w:val="00E7765F"/>
    <w:rsid w:val="00EB2A7C"/>
    <w:rsid w:val="00EE32F1"/>
    <w:rsid w:val="00F16FA3"/>
    <w:rsid w:val="00F24ECB"/>
    <w:rsid w:val="00FA4605"/>
    <w:rsid w:val="00FC4FA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A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24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74524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524A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4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524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4A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524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74524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524A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4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524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2022-09-29T06:56:00Z</dcterms:created>
  <dcterms:modified xsi:type="dcterms:W3CDTF">2022-09-29T06:56:00Z</dcterms:modified>
</cp:coreProperties>
</file>